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09120" w14:textId="0EEE4F62" w:rsidR="00A35375" w:rsidRPr="000E1B17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A04B4C">
        <w:rPr>
          <w:rFonts w:ascii="Times New Roman" w:hAnsi="Times New Roman" w:cs="Times New Roman"/>
          <w:b/>
          <w:bCs/>
          <w:sz w:val="32"/>
          <w:szCs w:val="32"/>
        </w:rPr>
        <w:t>30</w:t>
      </w:r>
      <w:r w:rsidR="00293C3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19626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A0327">
        <w:rPr>
          <w:rFonts w:ascii="Times New Roman" w:hAnsi="Times New Roman" w:cs="Times New Roman"/>
          <w:b/>
          <w:bCs/>
          <w:sz w:val="32"/>
          <w:szCs w:val="32"/>
        </w:rPr>
        <w:t>88395</w:t>
      </w:r>
      <w:r w:rsidR="00BD79C2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9A0327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="00BD79C2">
        <w:rPr>
          <w:rFonts w:ascii="Times New Roman" w:hAnsi="Times New Roman" w:cs="Times New Roman"/>
          <w:b/>
          <w:bCs/>
          <w:sz w:val="32"/>
          <w:szCs w:val="32"/>
        </w:rPr>
        <w:t>-01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9A0327" w14:paraId="76B66351" w14:textId="77777777" w:rsidTr="00B929F6">
        <w:trPr>
          <w:trHeight w:val="281"/>
        </w:trPr>
        <w:tc>
          <w:tcPr>
            <w:tcW w:w="3758" w:type="dxa"/>
            <w:vAlign w:val="center"/>
          </w:tcPr>
          <w:p w14:paraId="73E4E5F8" w14:textId="685066D8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13.01.23 </w:t>
            </w:r>
          </w:p>
        </w:tc>
        <w:tc>
          <w:tcPr>
            <w:tcW w:w="3622" w:type="dxa"/>
            <w:vAlign w:val="bottom"/>
          </w:tcPr>
          <w:p w14:paraId="2F575108" w14:textId="7297DB57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28.01.23</w:t>
            </w:r>
          </w:p>
        </w:tc>
        <w:tc>
          <w:tcPr>
            <w:tcW w:w="2508" w:type="dxa"/>
          </w:tcPr>
          <w:p w14:paraId="306AF26F" w14:textId="2A960AE6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88171B">
              <w:rPr>
                <w:rFonts w:ascii="Calibri" w:hAnsi="Calibri" w:cs="Calibri"/>
                <w:color w:val="000000"/>
                <w:shd w:val="clear" w:color="auto" w:fill="FFFFFF"/>
              </w:rPr>
              <w:t>5 273 000</w:t>
            </w:r>
          </w:p>
        </w:tc>
        <w:tc>
          <w:tcPr>
            <w:tcW w:w="2508" w:type="dxa"/>
          </w:tcPr>
          <w:p w14:paraId="15DD6C45" w14:textId="3E17A73C" w:rsidR="009A0327" w:rsidRPr="001840F2" w:rsidRDefault="009A0327" w:rsidP="009A0327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5EC72DC6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527 300</w:t>
            </w:r>
          </w:p>
        </w:tc>
      </w:tr>
      <w:tr w:rsidR="009A0327" w14:paraId="6392500F" w14:textId="77777777" w:rsidTr="00B929F6">
        <w:trPr>
          <w:trHeight w:val="300"/>
        </w:trPr>
        <w:tc>
          <w:tcPr>
            <w:tcW w:w="3758" w:type="dxa"/>
            <w:vAlign w:val="center"/>
          </w:tcPr>
          <w:p w14:paraId="4E0D147C" w14:textId="613DAE63" w:rsidR="009A0327" w:rsidRPr="001840F2" w:rsidRDefault="009A0327" w:rsidP="009A0327">
            <w:pPr>
              <w:jc w:val="center"/>
              <w:rPr>
                <w:rFonts w:cstheme="minorHAnsi"/>
              </w:rPr>
            </w:pPr>
            <w:bookmarkStart w:id="0" w:name="_GoBack" w:colFirst="4" w:colLast="4"/>
            <w:r>
              <w:rPr>
                <w:rFonts w:ascii="Calibri" w:hAnsi="Calibri" w:cs="Calibri"/>
                <w:color w:val="000000"/>
                <w:shd w:val="clear" w:color="auto" w:fill="FFFFFF"/>
              </w:rPr>
              <w:t>28.01.23</w:t>
            </w:r>
          </w:p>
        </w:tc>
        <w:tc>
          <w:tcPr>
            <w:tcW w:w="3622" w:type="dxa"/>
            <w:vAlign w:val="bottom"/>
          </w:tcPr>
          <w:p w14:paraId="66D7BA60" w14:textId="03BBAF99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12.02.23</w:t>
            </w:r>
          </w:p>
        </w:tc>
        <w:tc>
          <w:tcPr>
            <w:tcW w:w="2508" w:type="dxa"/>
          </w:tcPr>
          <w:p w14:paraId="599444CB" w14:textId="2B5468F2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88171B">
              <w:rPr>
                <w:rFonts w:ascii="Calibri" w:hAnsi="Calibri" w:cs="Calibri"/>
                <w:color w:val="000000"/>
                <w:shd w:val="clear" w:color="auto" w:fill="FFFFFF"/>
              </w:rPr>
              <w:t>5 273 000</w:t>
            </w:r>
          </w:p>
        </w:tc>
        <w:tc>
          <w:tcPr>
            <w:tcW w:w="2508" w:type="dxa"/>
          </w:tcPr>
          <w:p w14:paraId="4E1FF52C" w14:textId="6451FADE" w:rsidR="009A0327" w:rsidRPr="001840F2" w:rsidRDefault="009A0327" w:rsidP="009A0327">
            <w:pPr>
              <w:jc w:val="center"/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09A6379D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tr w:rsidR="009A0327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0C11EF33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12.02.23</w:t>
            </w:r>
          </w:p>
        </w:tc>
        <w:tc>
          <w:tcPr>
            <w:tcW w:w="3622" w:type="dxa"/>
            <w:vAlign w:val="bottom"/>
          </w:tcPr>
          <w:p w14:paraId="153CD3E1" w14:textId="13AEC38F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27.02.23</w:t>
            </w:r>
          </w:p>
        </w:tc>
        <w:tc>
          <w:tcPr>
            <w:tcW w:w="2508" w:type="dxa"/>
            <w:vAlign w:val="center"/>
          </w:tcPr>
          <w:p w14:paraId="706E61DD" w14:textId="32854713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5 190 900</w:t>
            </w:r>
          </w:p>
        </w:tc>
        <w:tc>
          <w:tcPr>
            <w:tcW w:w="2508" w:type="dxa"/>
          </w:tcPr>
          <w:p w14:paraId="60CF947A" w14:textId="7786D82C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B87C5A">
              <w:rPr>
                <w:rFonts w:ascii="Calibri" w:hAnsi="Calibri" w:cs="Calibri"/>
                <w:color w:val="000000"/>
                <w:shd w:val="clear" w:color="auto" w:fill="FFFFFF"/>
              </w:rPr>
              <w:t>82 100</w:t>
            </w:r>
          </w:p>
        </w:tc>
        <w:tc>
          <w:tcPr>
            <w:tcW w:w="2058" w:type="dxa"/>
          </w:tcPr>
          <w:p w14:paraId="47A716C9" w14:textId="2938A8D4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tr w:rsidR="009A0327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0E1AA03A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27.02.23</w:t>
            </w:r>
          </w:p>
        </w:tc>
        <w:tc>
          <w:tcPr>
            <w:tcW w:w="3622" w:type="dxa"/>
            <w:vAlign w:val="bottom"/>
          </w:tcPr>
          <w:p w14:paraId="15166996" w14:textId="2062170B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14.03.23</w:t>
            </w:r>
          </w:p>
        </w:tc>
        <w:tc>
          <w:tcPr>
            <w:tcW w:w="2508" w:type="dxa"/>
            <w:vAlign w:val="center"/>
          </w:tcPr>
          <w:p w14:paraId="76901CAC" w14:textId="3A30FE25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5 108 800</w:t>
            </w:r>
          </w:p>
        </w:tc>
        <w:tc>
          <w:tcPr>
            <w:tcW w:w="2508" w:type="dxa"/>
          </w:tcPr>
          <w:p w14:paraId="223A74F5" w14:textId="6528B511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B87C5A">
              <w:rPr>
                <w:rFonts w:ascii="Calibri" w:hAnsi="Calibri" w:cs="Calibri"/>
                <w:color w:val="000000"/>
                <w:shd w:val="clear" w:color="auto" w:fill="FFFFFF"/>
              </w:rPr>
              <w:t>82 100</w:t>
            </w:r>
          </w:p>
        </w:tc>
        <w:tc>
          <w:tcPr>
            <w:tcW w:w="2058" w:type="dxa"/>
          </w:tcPr>
          <w:p w14:paraId="657A54CD" w14:textId="1DFFCEEC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tr w:rsidR="009A0327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4CB7DD7A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14.03.23</w:t>
            </w:r>
          </w:p>
        </w:tc>
        <w:tc>
          <w:tcPr>
            <w:tcW w:w="3622" w:type="dxa"/>
            <w:vAlign w:val="bottom"/>
          </w:tcPr>
          <w:p w14:paraId="6DA853C0" w14:textId="3FFAC510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29.03.23</w:t>
            </w:r>
          </w:p>
        </w:tc>
        <w:tc>
          <w:tcPr>
            <w:tcW w:w="2508" w:type="dxa"/>
            <w:vAlign w:val="center"/>
          </w:tcPr>
          <w:p w14:paraId="1725D646" w14:textId="41497057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5 026 700</w:t>
            </w:r>
          </w:p>
        </w:tc>
        <w:tc>
          <w:tcPr>
            <w:tcW w:w="2508" w:type="dxa"/>
          </w:tcPr>
          <w:p w14:paraId="76B8EDA5" w14:textId="402F614E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B87C5A">
              <w:rPr>
                <w:rFonts w:ascii="Calibri" w:hAnsi="Calibri" w:cs="Calibri"/>
                <w:color w:val="000000"/>
                <w:shd w:val="clear" w:color="auto" w:fill="FFFFFF"/>
              </w:rPr>
              <w:t>82 100</w:t>
            </w:r>
          </w:p>
        </w:tc>
        <w:tc>
          <w:tcPr>
            <w:tcW w:w="2058" w:type="dxa"/>
          </w:tcPr>
          <w:p w14:paraId="21ADCE47" w14:textId="3A530507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tr w:rsidR="009A0327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53193108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29.03.23</w:t>
            </w:r>
          </w:p>
        </w:tc>
        <w:tc>
          <w:tcPr>
            <w:tcW w:w="3622" w:type="dxa"/>
            <w:vAlign w:val="bottom"/>
          </w:tcPr>
          <w:p w14:paraId="0F3A0EEE" w14:textId="0B67DD5A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13.04.23</w:t>
            </w:r>
          </w:p>
        </w:tc>
        <w:tc>
          <w:tcPr>
            <w:tcW w:w="2508" w:type="dxa"/>
            <w:vAlign w:val="center"/>
          </w:tcPr>
          <w:p w14:paraId="2B941341" w14:textId="7DD5244A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4 944 600</w:t>
            </w:r>
          </w:p>
        </w:tc>
        <w:tc>
          <w:tcPr>
            <w:tcW w:w="2508" w:type="dxa"/>
          </w:tcPr>
          <w:p w14:paraId="6B8CFA97" w14:textId="54868F53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B87C5A">
              <w:rPr>
                <w:rFonts w:ascii="Calibri" w:hAnsi="Calibri" w:cs="Calibri"/>
                <w:color w:val="000000"/>
                <w:shd w:val="clear" w:color="auto" w:fill="FFFFFF"/>
              </w:rPr>
              <w:t>82 100</w:t>
            </w:r>
          </w:p>
        </w:tc>
        <w:tc>
          <w:tcPr>
            <w:tcW w:w="2058" w:type="dxa"/>
          </w:tcPr>
          <w:p w14:paraId="4C9BFE9C" w14:textId="51F7E795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tr w:rsidR="009A0327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122B452F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13.04.23</w:t>
            </w:r>
          </w:p>
        </w:tc>
        <w:tc>
          <w:tcPr>
            <w:tcW w:w="3622" w:type="dxa"/>
            <w:vAlign w:val="bottom"/>
          </w:tcPr>
          <w:p w14:paraId="0E645E38" w14:textId="72E828D3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28.04.23</w:t>
            </w:r>
          </w:p>
        </w:tc>
        <w:tc>
          <w:tcPr>
            <w:tcW w:w="2508" w:type="dxa"/>
            <w:vAlign w:val="center"/>
          </w:tcPr>
          <w:p w14:paraId="7FFBFCDB" w14:textId="09159BD4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4 862 500</w:t>
            </w:r>
          </w:p>
        </w:tc>
        <w:tc>
          <w:tcPr>
            <w:tcW w:w="2508" w:type="dxa"/>
          </w:tcPr>
          <w:p w14:paraId="19D58596" w14:textId="199CF785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B87C5A">
              <w:rPr>
                <w:rFonts w:ascii="Calibri" w:hAnsi="Calibri" w:cs="Calibri"/>
                <w:color w:val="000000"/>
                <w:shd w:val="clear" w:color="auto" w:fill="FFFFFF"/>
              </w:rPr>
              <w:t>82 100</w:t>
            </w:r>
          </w:p>
        </w:tc>
        <w:tc>
          <w:tcPr>
            <w:tcW w:w="2058" w:type="dxa"/>
          </w:tcPr>
          <w:p w14:paraId="591E6381" w14:textId="68B180F4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tr w:rsidR="009A0327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4781CBC0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28.04.23</w:t>
            </w:r>
          </w:p>
        </w:tc>
        <w:tc>
          <w:tcPr>
            <w:tcW w:w="3622" w:type="dxa"/>
            <w:vAlign w:val="bottom"/>
          </w:tcPr>
          <w:p w14:paraId="51A88873" w14:textId="5105A99C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13.05.23</w:t>
            </w:r>
          </w:p>
        </w:tc>
        <w:tc>
          <w:tcPr>
            <w:tcW w:w="2508" w:type="dxa"/>
            <w:vAlign w:val="center"/>
          </w:tcPr>
          <w:p w14:paraId="524C6D11" w14:textId="29EA6636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1F497D"/>
                <w:shd w:val="clear" w:color="auto" w:fill="FFFFFF"/>
              </w:rPr>
              <w:t> 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4 780 400</w:t>
            </w:r>
          </w:p>
        </w:tc>
        <w:tc>
          <w:tcPr>
            <w:tcW w:w="2508" w:type="dxa"/>
          </w:tcPr>
          <w:p w14:paraId="6C290C58" w14:textId="1528AD8F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B87C5A">
              <w:rPr>
                <w:rFonts w:ascii="Calibri" w:hAnsi="Calibri" w:cs="Calibri"/>
                <w:color w:val="000000"/>
                <w:shd w:val="clear" w:color="auto" w:fill="FFFFFF"/>
              </w:rPr>
              <w:t>82 100</w:t>
            </w:r>
          </w:p>
        </w:tc>
        <w:tc>
          <w:tcPr>
            <w:tcW w:w="2058" w:type="dxa"/>
          </w:tcPr>
          <w:p w14:paraId="042C4CFA" w14:textId="161B83C4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tr w:rsidR="009A0327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4CBE3C76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13.05.23</w:t>
            </w:r>
          </w:p>
        </w:tc>
        <w:tc>
          <w:tcPr>
            <w:tcW w:w="3622" w:type="dxa"/>
            <w:vAlign w:val="bottom"/>
          </w:tcPr>
          <w:p w14:paraId="73338E8C" w14:textId="6E90E144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28.05.23</w:t>
            </w:r>
          </w:p>
        </w:tc>
        <w:tc>
          <w:tcPr>
            <w:tcW w:w="2508" w:type="dxa"/>
            <w:vAlign w:val="center"/>
          </w:tcPr>
          <w:p w14:paraId="15894200" w14:textId="4EF97CA1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4 698 300</w:t>
            </w:r>
          </w:p>
        </w:tc>
        <w:tc>
          <w:tcPr>
            <w:tcW w:w="2508" w:type="dxa"/>
          </w:tcPr>
          <w:p w14:paraId="75F17074" w14:textId="41849D14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B87C5A">
              <w:rPr>
                <w:rFonts w:ascii="Calibri" w:hAnsi="Calibri" w:cs="Calibri"/>
                <w:color w:val="000000"/>
                <w:shd w:val="clear" w:color="auto" w:fill="FFFFFF"/>
              </w:rPr>
              <w:t>82 100</w:t>
            </w:r>
          </w:p>
        </w:tc>
        <w:tc>
          <w:tcPr>
            <w:tcW w:w="2058" w:type="dxa"/>
          </w:tcPr>
          <w:p w14:paraId="623E284C" w14:textId="206C49E3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tr w:rsidR="009A0327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0B0805E5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28.05.23</w:t>
            </w:r>
          </w:p>
        </w:tc>
        <w:tc>
          <w:tcPr>
            <w:tcW w:w="3622" w:type="dxa"/>
            <w:vAlign w:val="bottom"/>
          </w:tcPr>
          <w:p w14:paraId="08244DB0" w14:textId="0A81F8D2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12.06.23</w:t>
            </w:r>
          </w:p>
        </w:tc>
        <w:tc>
          <w:tcPr>
            <w:tcW w:w="2508" w:type="dxa"/>
            <w:vAlign w:val="center"/>
          </w:tcPr>
          <w:p w14:paraId="4C6E42C5" w14:textId="1B90E33A" w:rsidR="009A0327" w:rsidRPr="001840F2" w:rsidRDefault="009A0327" w:rsidP="009A0327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4 616 200</w:t>
            </w:r>
          </w:p>
        </w:tc>
        <w:tc>
          <w:tcPr>
            <w:tcW w:w="2508" w:type="dxa"/>
          </w:tcPr>
          <w:p w14:paraId="6BEF93DB" w14:textId="439893EF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B87C5A">
              <w:rPr>
                <w:rFonts w:ascii="Calibri" w:hAnsi="Calibri" w:cs="Calibri"/>
                <w:color w:val="000000"/>
                <w:shd w:val="clear" w:color="auto" w:fill="FFFFFF"/>
              </w:rPr>
              <w:t>82 100</w:t>
            </w:r>
          </w:p>
        </w:tc>
        <w:tc>
          <w:tcPr>
            <w:tcW w:w="2058" w:type="dxa"/>
          </w:tcPr>
          <w:p w14:paraId="1062C606" w14:textId="482C7C00" w:rsidR="009A0327" w:rsidRPr="001840F2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tr w:rsidR="009A0327" w14:paraId="563D82E2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2203300D" w14:textId="4461DEA2" w:rsidR="009A0327" w:rsidRDefault="009A0327" w:rsidP="009A0327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12.06.23</w:t>
            </w:r>
          </w:p>
        </w:tc>
        <w:tc>
          <w:tcPr>
            <w:tcW w:w="3622" w:type="dxa"/>
            <w:vAlign w:val="bottom"/>
          </w:tcPr>
          <w:p w14:paraId="6F5723C2" w14:textId="137D00CE" w:rsidR="009A0327" w:rsidRDefault="009A0327" w:rsidP="009A0327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27.06.23 </w:t>
            </w:r>
          </w:p>
        </w:tc>
        <w:tc>
          <w:tcPr>
            <w:tcW w:w="2508" w:type="dxa"/>
            <w:vAlign w:val="center"/>
          </w:tcPr>
          <w:p w14:paraId="7D03BCCA" w14:textId="2CC2D520" w:rsidR="009A0327" w:rsidRDefault="009A0327" w:rsidP="009A0327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4 534 100</w:t>
            </w:r>
          </w:p>
        </w:tc>
        <w:tc>
          <w:tcPr>
            <w:tcW w:w="2508" w:type="dxa"/>
          </w:tcPr>
          <w:p w14:paraId="136E8034" w14:textId="1734D186" w:rsidR="009A0327" w:rsidRPr="00977469" w:rsidRDefault="009A0327" w:rsidP="009A0327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 w:rsidRPr="00B87C5A">
              <w:rPr>
                <w:rFonts w:ascii="Calibri" w:hAnsi="Calibri" w:cs="Calibri"/>
                <w:color w:val="000000"/>
                <w:shd w:val="clear" w:color="auto" w:fill="FFFFFF"/>
              </w:rPr>
              <w:t>82 100</w:t>
            </w:r>
          </w:p>
        </w:tc>
        <w:tc>
          <w:tcPr>
            <w:tcW w:w="2058" w:type="dxa"/>
          </w:tcPr>
          <w:p w14:paraId="1139173F" w14:textId="5B6AD317" w:rsidR="009A0327" w:rsidRPr="0001021B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tr w:rsidR="009A0327" w14:paraId="45D9330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66BDE7F9" w14:textId="1F024792" w:rsidR="009A0327" w:rsidRDefault="009A0327" w:rsidP="009A0327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27.06.23 </w:t>
            </w:r>
          </w:p>
        </w:tc>
        <w:tc>
          <w:tcPr>
            <w:tcW w:w="3622" w:type="dxa"/>
            <w:vAlign w:val="bottom"/>
          </w:tcPr>
          <w:p w14:paraId="1E793405" w14:textId="1E93E7D5" w:rsidR="009A0327" w:rsidRDefault="009A0327" w:rsidP="009A0327">
            <w:pPr>
              <w:jc w:val="center"/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12.07.23</w:t>
            </w:r>
          </w:p>
        </w:tc>
        <w:tc>
          <w:tcPr>
            <w:tcW w:w="2508" w:type="dxa"/>
            <w:vAlign w:val="center"/>
          </w:tcPr>
          <w:p w14:paraId="2ACD6142" w14:textId="3F1BF6E9" w:rsidR="009A0327" w:rsidRDefault="009A0327" w:rsidP="009A0327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4 452 000</w:t>
            </w:r>
          </w:p>
        </w:tc>
        <w:tc>
          <w:tcPr>
            <w:tcW w:w="2508" w:type="dxa"/>
          </w:tcPr>
          <w:p w14:paraId="2418F8B8" w14:textId="78739C95" w:rsidR="009A0327" w:rsidRPr="00977469" w:rsidRDefault="009A0327" w:rsidP="009A0327">
            <w:pPr>
              <w:jc w:val="center"/>
              <w:rPr>
                <w:rFonts w:ascii="Calibri" w:hAnsi="Calibri" w:cs="Calibri"/>
                <w:color w:val="1F497D"/>
                <w:shd w:val="clear" w:color="auto" w:fill="FFFFFF"/>
              </w:rPr>
            </w:pPr>
            <w:r w:rsidRPr="00B87C5A">
              <w:rPr>
                <w:rFonts w:ascii="Calibri" w:hAnsi="Calibri" w:cs="Calibri"/>
                <w:color w:val="000000"/>
                <w:shd w:val="clear" w:color="auto" w:fill="FFFFFF"/>
              </w:rPr>
              <w:t>82 100</w:t>
            </w:r>
          </w:p>
        </w:tc>
        <w:tc>
          <w:tcPr>
            <w:tcW w:w="2058" w:type="dxa"/>
          </w:tcPr>
          <w:p w14:paraId="6D0A7937" w14:textId="6E028A6B" w:rsidR="009A0327" w:rsidRPr="0001021B" w:rsidRDefault="009A0327" w:rsidP="009A0327">
            <w:pPr>
              <w:jc w:val="center"/>
              <w:rPr>
                <w:rFonts w:cstheme="minorHAnsi"/>
              </w:rPr>
            </w:pPr>
            <w:r w:rsidRPr="00367695">
              <w:rPr>
                <w:rFonts w:cstheme="minorHAnsi"/>
              </w:rPr>
              <w:t>527 300</w:t>
            </w:r>
          </w:p>
        </w:tc>
      </w:tr>
      <w:bookmarkEnd w:id="0"/>
    </w:tbl>
    <w:p w14:paraId="5FBBA173" w14:textId="13C42C3F" w:rsidR="00A35375" w:rsidRDefault="00A35375"/>
    <w:p w14:paraId="67E22634" w14:textId="1BAF6FA5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ED288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9A03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</w:t>
      </w:r>
      <w:proofErr w:type="gramEnd"/>
      <w:r w:rsidR="009A032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452 000</w:t>
      </w:r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5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A1C"/>
    <w:rsid w:val="00047AEC"/>
    <w:rsid w:val="00050B76"/>
    <w:rsid w:val="00053903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02C0"/>
    <w:rsid w:val="00091CB0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66B05"/>
    <w:rsid w:val="001769DB"/>
    <w:rsid w:val="001840F2"/>
    <w:rsid w:val="001855E6"/>
    <w:rsid w:val="0019040F"/>
    <w:rsid w:val="00195EA3"/>
    <w:rsid w:val="00196260"/>
    <w:rsid w:val="001A2FBF"/>
    <w:rsid w:val="001A6B92"/>
    <w:rsid w:val="001A7175"/>
    <w:rsid w:val="001B0359"/>
    <w:rsid w:val="001B2C2C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201A2B"/>
    <w:rsid w:val="00225C4B"/>
    <w:rsid w:val="00233626"/>
    <w:rsid w:val="00234163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93C32"/>
    <w:rsid w:val="002A1A66"/>
    <w:rsid w:val="002A3C9A"/>
    <w:rsid w:val="002A60A6"/>
    <w:rsid w:val="002A7495"/>
    <w:rsid w:val="002B6256"/>
    <w:rsid w:val="002C0095"/>
    <w:rsid w:val="002C1B13"/>
    <w:rsid w:val="002D2533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6A4"/>
    <w:rsid w:val="00334F7A"/>
    <w:rsid w:val="00337A4C"/>
    <w:rsid w:val="00343D80"/>
    <w:rsid w:val="003441C9"/>
    <w:rsid w:val="00344C6B"/>
    <w:rsid w:val="00345B85"/>
    <w:rsid w:val="003510A3"/>
    <w:rsid w:val="003559AC"/>
    <w:rsid w:val="00360CDC"/>
    <w:rsid w:val="00366FD3"/>
    <w:rsid w:val="00374E01"/>
    <w:rsid w:val="00377983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E7E72"/>
    <w:rsid w:val="003F332B"/>
    <w:rsid w:val="003F5F67"/>
    <w:rsid w:val="003F761C"/>
    <w:rsid w:val="00401F0E"/>
    <w:rsid w:val="00403887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84375"/>
    <w:rsid w:val="00490245"/>
    <w:rsid w:val="00490828"/>
    <w:rsid w:val="00491BC5"/>
    <w:rsid w:val="00491C46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09A5"/>
    <w:rsid w:val="00612DC4"/>
    <w:rsid w:val="006171D9"/>
    <w:rsid w:val="00617B7A"/>
    <w:rsid w:val="00622C1D"/>
    <w:rsid w:val="00625D46"/>
    <w:rsid w:val="0063154E"/>
    <w:rsid w:val="00644EA2"/>
    <w:rsid w:val="00644F0C"/>
    <w:rsid w:val="00651DA6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D217A"/>
    <w:rsid w:val="006E0C9E"/>
    <w:rsid w:val="006E7166"/>
    <w:rsid w:val="006F3108"/>
    <w:rsid w:val="00701DC8"/>
    <w:rsid w:val="007135C1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1D65"/>
    <w:rsid w:val="007D4DC6"/>
    <w:rsid w:val="007E0334"/>
    <w:rsid w:val="007E5633"/>
    <w:rsid w:val="007F1095"/>
    <w:rsid w:val="007F549A"/>
    <w:rsid w:val="00800041"/>
    <w:rsid w:val="00806936"/>
    <w:rsid w:val="00807B62"/>
    <w:rsid w:val="0081240D"/>
    <w:rsid w:val="0082108B"/>
    <w:rsid w:val="00827523"/>
    <w:rsid w:val="00830899"/>
    <w:rsid w:val="00835E1F"/>
    <w:rsid w:val="008362B9"/>
    <w:rsid w:val="00847A0D"/>
    <w:rsid w:val="00847C11"/>
    <w:rsid w:val="00850533"/>
    <w:rsid w:val="00855C36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E43C9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6045F"/>
    <w:rsid w:val="00970C69"/>
    <w:rsid w:val="0097445C"/>
    <w:rsid w:val="00981A8F"/>
    <w:rsid w:val="00981E20"/>
    <w:rsid w:val="00982BC9"/>
    <w:rsid w:val="00983083"/>
    <w:rsid w:val="00990B29"/>
    <w:rsid w:val="0099183A"/>
    <w:rsid w:val="009A0327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4B4C"/>
    <w:rsid w:val="00A05C40"/>
    <w:rsid w:val="00A06D0A"/>
    <w:rsid w:val="00A1159F"/>
    <w:rsid w:val="00A23D8B"/>
    <w:rsid w:val="00A253C7"/>
    <w:rsid w:val="00A35375"/>
    <w:rsid w:val="00A376ED"/>
    <w:rsid w:val="00A56E16"/>
    <w:rsid w:val="00A72F5A"/>
    <w:rsid w:val="00A955E5"/>
    <w:rsid w:val="00A9666C"/>
    <w:rsid w:val="00AA5265"/>
    <w:rsid w:val="00AC63AB"/>
    <w:rsid w:val="00AD4E7B"/>
    <w:rsid w:val="00AE0EB6"/>
    <w:rsid w:val="00AF6975"/>
    <w:rsid w:val="00AF7295"/>
    <w:rsid w:val="00B01E52"/>
    <w:rsid w:val="00B048AF"/>
    <w:rsid w:val="00B072E2"/>
    <w:rsid w:val="00B101D2"/>
    <w:rsid w:val="00B10651"/>
    <w:rsid w:val="00B14165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D79C2"/>
    <w:rsid w:val="00BE2FB8"/>
    <w:rsid w:val="00BE3787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3E33"/>
    <w:rsid w:val="00C371F4"/>
    <w:rsid w:val="00C468BE"/>
    <w:rsid w:val="00C617F8"/>
    <w:rsid w:val="00C6190C"/>
    <w:rsid w:val="00C61A0F"/>
    <w:rsid w:val="00C626F9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2288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06F0"/>
    <w:rsid w:val="00E10F24"/>
    <w:rsid w:val="00E1166E"/>
    <w:rsid w:val="00E1632F"/>
    <w:rsid w:val="00E273E5"/>
    <w:rsid w:val="00E3285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C7437"/>
    <w:rsid w:val="00EC7A01"/>
    <w:rsid w:val="00ED158B"/>
    <w:rsid w:val="00ED288A"/>
    <w:rsid w:val="00ED2D4A"/>
    <w:rsid w:val="00ED41C7"/>
    <w:rsid w:val="00ED5FF0"/>
    <w:rsid w:val="00EE1C70"/>
    <w:rsid w:val="00EE2DCA"/>
    <w:rsid w:val="00EF07FA"/>
    <w:rsid w:val="00EF178D"/>
    <w:rsid w:val="00EF4213"/>
    <w:rsid w:val="00EF4412"/>
    <w:rsid w:val="00EF4B33"/>
    <w:rsid w:val="00EF4C60"/>
    <w:rsid w:val="00F07882"/>
    <w:rsid w:val="00F134E4"/>
    <w:rsid w:val="00F1721F"/>
    <w:rsid w:val="00F23CB3"/>
    <w:rsid w:val="00F303E5"/>
    <w:rsid w:val="00F34F66"/>
    <w:rsid w:val="00F35BBC"/>
    <w:rsid w:val="00F4082B"/>
    <w:rsid w:val="00F40CD4"/>
    <w:rsid w:val="00F53E27"/>
    <w:rsid w:val="00F62825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DK</cp:lastModifiedBy>
  <cp:revision>2</cp:revision>
  <dcterms:created xsi:type="dcterms:W3CDTF">2023-01-12T09:09:00Z</dcterms:created>
  <dcterms:modified xsi:type="dcterms:W3CDTF">2023-01-12T09:09:00Z</dcterms:modified>
</cp:coreProperties>
</file>